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08" w:rsidRPr="00CC74CD" w:rsidRDefault="00033408" w:rsidP="00DF10FB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033408" w:rsidRPr="00141EF9" w:rsidRDefault="00033408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0F15BF" w:rsidRPr="00141EF9" w:rsidRDefault="000F15BF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F10FB" w:rsidRPr="00DF10FB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DF10FB" w:rsidRPr="00DF10FB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родителя)</w:t>
      </w:r>
    </w:p>
    <w:p w:rsidR="00DF10FB" w:rsidRPr="00DF10FB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DF10FB" w:rsidRPr="00DF10FB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DF10FB" w:rsidRPr="00DF10FB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bookmarkStart w:id="1" w:name="OLE_LINK34"/>
      <w:bookmarkStart w:id="2" w:name="OLE_LINK35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 по адресу: 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DF10FB" w:rsidRPr="00DF10FB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bookmarkEnd w:id="1"/>
    <w:bookmarkEnd w:id="2"/>
    <w:p w:rsidR="00DF10FB" w:rsidRPr="00141EF9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</w:t>
      </w:r>
      <w:r w:rsidR="00DF10FB"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_________________________</w:t>
      </w:r>
      <w:r w:rsidR="00192D23" w:rsidRPr="00A711B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</w:t>
      </w:r>
      <w:r w:rsidR="00DF10FB"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</w:t>
      </w:r>
      <w:r w:rsidR="00DF10FB" w:rsidRP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="00DF10FB"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DF10FB" w:rsidRPr="00C43C3C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 образовательной организации)</w:t>
      </w:r>
    </w:p>
    <w:p w:rsidR="00DF10FB" w:rsidRPr="00DF10FB" w:rsidRDefault="00DF10FB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 поадресу______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</w:t>
      </w:r>
    </w:p>
    <w:p w:rsidR="00E2209F" w:rsidRPr="00CC7D7C" w:rsidRDefault="00DF10FB" w:rsidP="00CC7D7C">
      <w:pPr>
        <w:spacing w:after="0" w:line="240" w:lineRule="auto"/>
        <w:jc w:val="both"/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 xml:space="preserve">на обработку </w:t>
      </w:r>
      <w:r w:rsidR="00F33567"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 xml:space="preserve">своих персональных данных 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третьими лицами (Министерство образования и науки Р</w:t>
      </w:r>
      <w:r w:rsidR="00B41B35"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 xml:space="preserve">оссийской 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Ф</w:t>
      </w:r>
      <w:r w:rsidR="00B41B35"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 xml:space="preserve">едерации 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(юридический адрес: 125993, г. Москва ул.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val="en-US" w:eastAsia="ru-RU"/>
        </w:rPr>
        <w:t> 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Тверская, д.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val="en-US" w:eastAsia="ru-RU"/>
        </w:rPr>
        <w:t> 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11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val="en-US" w:eastAsia="ru-RU"/>
        </w:rPr>
        <w:t> 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47),относящихся к перечисленным ниже категориям персональных данных:</w:t>
      </w:r>
    </w:p>
    <w:p w:rsidR="005725F1" w:rsidRPr="00CC7D7C" w:rsidRDefault="001F0978" w:rsidP="00DE5280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24"/>
        </w:rPr>
      </w:pPr>
      <w:r w:rsidRPr="00CC7D7C">
        <w:rPr>
          <w:rFonts w:ascii="Times New Roman" w:hAnsi="Times New Roman"/>
          <w:color w:val="000000"/>
          <w:sz w:val="18"/>
          <w:szCs w:val="24"/>
          <w:u w:color="000000"/>
          <w:bdr w:val="nil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</w:t>
      </w:r>
      <w:r w:rsidR="00CF3A35" w:rsidRPr="00CC7D7C">
        <w:rPr>
          <w:rFonts w:ascii="Times New Roman" w:hAnsi="Times New Roman"/>
          <w:color w:val="000000"/>
          <w:sz w:val="18"/>
          <w:szCs w:val="24"/>
          <w:u w:color="000000"/>
          <w:bdr w:val="nil"/>
        </w:rPr>
        <w:t xml:space="preserve">, </w:t>
      </w:r>
      <w:r w:rsidRPr="00CC7D7C">
        <w:rPr>
          <w:rFonts w:ascii="Times New Roman" w:hAnsi="Times New Roman"/>
          <w:color w:val="000000"/>
          <w:sz w:val="18"/>
          <w:szCs w:val="24"/>
          <w:u w:color="000000"/>
          <w:bdr w:val="nil"/>
        </w:rPr>
        <w:t>адрес фактического места жительства</w:t>
      </w:r>
      <w:r w:rsidR="00DE5280" w:rsidRPr="00CC7D7C">
        <w:rPr>
          <w:rFonts w:ascii="Times New Roman" w:hAnsi="Times New Roman" w:cs="Times New Roman"/>
          <w:sz w:val="18"/>
          <w:szCs w:val="24"/>
        </w:rPr>
        <w:t>и другие сведения в соответствии с требованиями федерального законодательства.</w:t>
      </w:r>
    </w:p>
    <w:p w:rsidR="005725F1" w:rsidRPr="00CC7D7C" w:rsidRDefault="005725F1" w:rsidP="005725F1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24"/>
        </w:rPr>
      </w:pPr>
      <w:r w:rsidRPr="00CC7D7C">
        <w:rPr>
          <w:rFonts w:ascii="Times New Roman" w:hAnsi="Times New Roman" w:cs="Times New Roman"/>
          <w:sz w:val="18"/>
          <w:szCs w:val="24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931BDC" w:rsidRPr="00CC7D7C" w:rsidRDefault="00931BDC" w:rsidP="00931BDC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24"/>
        </w:rPr>
      </w:pPr>
      <w:r w:rsidRPr="00CC7D7C">
        <w:rPr>
          <w:rFonts w:ascii="Times New Roman" w:hAnsi="Times New Roman" w:cs="Times New Roman"/>
          <w:sz w:val="18"/>
          <w:szCs w:val="24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6EF5" w:rsidRPr="00CC7D7C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2B6EF5" w:rsidRPr="00CC7D7C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B6EF5" w:rsidRPr="00CC7D7C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2B6EF5" w:rsidRPr="00D917D9" w:rsidRDefault="00D917D9" w:rsidP="00CC7D7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201__г.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0F15BF" w:rsidRDefault="00D917D9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(п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p w:rsidR="00CC7D7C" w:rsidRDefault="00CC7D7C" w:rsidP="00CC7D7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C7D7C" w:rsidRDefault="00CC7D7C" w:rsidP="00CC7D7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C7D7C" w:rsidRPr="00CC74CD" w:rsidRDefault="00CC7D7C" w:rsidP="00CC7D7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CC7D7C" w:rsidRPr="00141EF9" w:rsidRDefault="00CC7D7C" w:rsidP="00CC7D7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CC7D7C" w:rsidRPr="00141EF9" w:rsidRDefault="00CC7D7C" w:rsidP="00CC7D7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C7D7C" w:rsidRPr="00DF10FB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CC7D7C" w:rsidRPr="00DF10FB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родителя)</w:t>
      </w:r>
    </w:p>
    <w:p w:rsidR="00CC7D7C" w:rsidRPr="00DF10FB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CC7D7C" w:rsidRPr="00DF10FB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CC7D7C" w:rsidRPr="00DF10FB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 по адресу: 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CC7D7C" w:rsidRPr="00DF10FB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p w:rsidR="00CC7D7C" w:rsidRPr="00141EF9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_________________________</w:t>
      </w:r>
      <w:r w:rsidRPr="00A711B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</w:t>
      </w:r>
      <w:r w:rsidRP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CC7D7C" w:rsidRPr="00C43C3C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                           (наименование образовательной организации)</w:t>
      </w:r>
    </w:p>
    <w:p w:rsidR="00CC7D7C" w:rsidRPr="00DF10FB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 поадресу______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</w:t>
      </w:r>
    </w:p>
    <w:p w:rsidR="00CC7D7C" w:rsidRPr="00CC7D7C" w:rsidRDefault="00CC7D7C" w:rsidP="00CC7D7C">
      <w:pPr>
        <w:spacing w:after="0" w:line="240" w:lineRule="auto"/>
        <w:jc w:val="both"/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на обработку своих персональных данных третьими лицами (Министерство образования и науки Российской Федерации (юридический адрес: 125993, г. Москва ул.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val="en-US" w:eastAsia="ru-RU"/>
        </w:rPr>
        <w:t> 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Тверская, д.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val="en-US" w:eastAsia="ru-RU"/>
        </w:rPr>
        <w:t> 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11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val="en-US" w:eastAsia="ru-RU"/>
        </w:rPr>
        <w:t> </w:t>
      </w: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относящихся к перечисленным ниже категориям персональных данных:</w:t>
      </w:r>
    </w:p>
    <w:p w:rsidR="00CC7D7C" w:rsidRPr="00CC7D7C" w:rsidRDefault="00CC7D7C" w:rsidP="00CC7D7C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24"/>
        </w:rPr>
      </w:pPr>
      <w:r w:rsidRPr="00CC7D7C">
        <w:rPr>
          <w:rFonts w:ascii="Times New Roman" w:hAnsi="Times New Roman"/>
          <w:color w:val="000000"/>
          <w:sz w:val="18"/>
          <w:szCs w:val="24"/>
          <w:u w:color="000000"/>
          <w:bdr w:val="nil"/>
        </w:rPr>
        <w:t xml:space="preserve"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жительства, адрес фактического места жительства </w:t>
      </w:r>
      <w:r w:rsidRPr="00CC7D7C">
        <w:rPr>
          <w:rFonts w:ascii="Times New Roman" w:hAnsi="Times New Roman" w:cs="Times New Roman"/>
          <w:sz w:val="18"/>
          <w:szCs w:val="24"/>
        </w:rPr>
        <w:t>и другие сведения в соответствии с требованиями федерального законодательства.</w:t>
      </w:r>
    </w:p>
    <w:p w:rsidR="00CC7D7C" w:rsidRPr="00CC7D7C" w:rsidRDefault="00CC7D7C" w:rsidP="00CC7D7C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24"/>
        </w:rPr>
      </w:pPr>
      <w:r w:rsidRPr="00CC7D7C">
        <w:rPr>
          <w:rFonts w:ascii="Times New Roman" w:hAnsi="Times New Roman" w:cs="Times New Roman"/>
          <w:sz w:val="18"/>
          <w:szCs w:val="24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CC7D7C" w:rsidRPr="00CC7D7C" w:rsidRDefault="00CC7D7C" w:rsidP="00CC7D7C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24"/>
        </w:rPr>
      </w:pPr>
      <w:r w:rsidRPr="00CC7D7C">
        <w:rPr>
          <w:rFonts w:ascii="Times New Roman" w:hAnsi="Times New Roman" w:cs="Times New Roman"/>
          <w:sz w:val="18"/>
          <w:szCs w:val="24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C7D7C" w:rsidRPr="00CC7D7C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CC7D7C" w:rsidRPr="00CC7D7C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CC7D7C" w:rsidRPr="00CC7D7C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18"/>
          <w:szCs w:val="24"/>
          <w:u w:color="000000"/>
          <w:bdr w:val="nil"/>
          <w:lang w:eastAsia="ru-RU"/>
        </w:rPr>
      </w:pPr>
      <w:r w:rsidRPr="00CC7D7C">
        <w:rPr>
          <w:rFonts w:ascii="Times New Roman" w:hAnsi="Times New Roman" w:cs="Calibri"/>
          <w:color w:val="000000"/>
          <w:sz w:val="18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CC7D7C" w:rsidRPr="00D917D9" w:rsidRDefault="00CC7D7C" w:rsidP="00CC7D7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201__г.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CC7D7C" w:rsidRPr="00D917D9" w:rsidRDefault="00CC7D7C" w:rsidP="00D917D9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(п</w:t>
      </w:r>
      <w:r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sectPr w:rsidR="00CC7D7C" w:rsidRPr="00D917D9" w:rsidSect="00CC7D7C">
      <w:pgSz w:w="11906" w:h="16838"/>
      <w:pgMar w:top="28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A6CBB"/>
    <w:rsid w:val="00017244"/>
    <w:rsid w:val="00023867"/>
    <w:rsid w:val="0003098D"/>
    <w:rsid w:val="00033408"/>
    <w:rsid w:val="00033593"/>
    <w:rsid w:val="000365E0"/>
    <w:rsid w:val="000551D9"/>
    <w:rsid w:val="00057C2C"/>
    <w:rsid w:val="00057D10"/>
    <w:rsid w:val="00060F75"/>
    <w:rsid w:val="000610B3"/>
    <w:rsid w:val="000619D2"/>
    <w:rsid w:val="00072349"/>
    <w:rsid w:val="000815DB"/>
    <w:rsid w:val="000909DF"/>
    <w:rsid w:val="000961A2"/>
    <w:rsid w:val="00097DC6"/>
    <w:rsid w:val="000A3818"/>
    <w:rsid w:val="000B0198"/>
    <w:rsid w:val="000B3284"/>
    <w:rsid w:val="000C1597"/>
    <w:rsid w:val="000C4AAD"/>
    <w:rsid w:val="000C7078"/>
    <w:rsid w:val="000D0A61"/>
    <w:rsid w:val="000E33FF"/>
    <w:rsid w:val="000E617B"/>
    <w:rsid w:val="000F15BF"/>
    <w:rsid w:val="000F43E8"/>
    <w:rsid w:val="001009E1"/>
    <w:rsid w:val="0010116B"/>
    <w:rsid w:val="001014D3"/>
    <w:rsid w:val="00101EA3"/>
    <w:rsid w:val="00104A98"/>
    <w:rsid w:val="001227A2"/>
    <w:rsid w:val="0013388A"/>
    <w:rsid w:val="0013441C"/>
    <w:rsid w:val="00136CA4"/>
    <w:rsid w:val="00141EF9"/>
    <w:rsid w:val="00143814"/>
    <w:rsid w:val="00144D46"/>
    <w:rsid w:val="0015620F"/>
    <w:rsid w:val="00157197"/>
    <w:rsid w:val="00160A67"/>
    <w:rsid w:val="00163148"/>
    <w:rsid w:val="001756A9"/>
    <w:rsid w:val="00184A0E"/>
    <w:rsid w:val="0019183B"/>
    <w:rsid w:val="00192D23"/>
    <w:rsid w:val="001A776A"/>
    <w:rsid w:val="001B1E05"/>
    <w:rsid w:val="001B27A3"/>
    <w:rsid w:val="001B2B43"/>
    <w:rsid w:val="001B4D44"/>
    <w:rsid w:val="001C1C27"/>
    <w:rsid w:val="001C3609"/>
    <w:rsid w:val="001D0F81"/>
    <w:rsid w:val="001D5BC8"/>
    <w:rsid w:val="001D5FE6"/>
    <w:rsid w:val="001F0978"/>
    <w:rsid w:val="00210800"/>
    <w:rsid w:val="00213921"/>
    <w:rsid w:val="00213C7B"/>
    <w:rsid w:val="00232F74"/>
    <w:rsid w:val="00234CD1"/>
    <w:rsid w:val="00234D76"/>
    <w:rsid w:val="00246D75"/>
    <w:rsid w:val="00250F9B"/>
    <w:rsid w:val="0026657E"/>
    <w:rsid w:val="0027046B"/>
    <w:rsid w:val="00271BF9"/>
    <w:rsid w:val="00281251"/>
    <w:rsid w:val="00286370"/>
    <w:rsid w:val="00294E33"/>
    <w:rsid w:val="002B3C4D"/>
    <w:rsid w:val="002B41D6"/>
    <w:rsid w:val="002B6EF5"/>
    <w:rsid w:val="002C51B9"/>
    <w:rsid w:val="002D0907"/>
    <w:rsid w:val="002D4617"/>
    <w:rsid w:val="002D51FB"/>
    <w:rsid w:val="002D571F"/>
    <w:rsid w:val="002D6B87"/>
    <w:rsid w:val="002F44CD"/>
    <w:rsid w:val="002F580C"/>
    <w:rsid w:val="002F715C"/>
    <w:rsid w:val="003048D2"/>
    <w:rsid w:val="00306587"/>
    <w:rsid w:val="00307983"/>
    <w:rsid w:val="003113E5"/>
    <w:rsid w:val="00312479"/>
    <w:rsid w:val="00312919"/>
    <w:rsid w:val="003217E8"/>
    <w:rsid w:val="00325E59"/>
    <w:rsid w:val="0033252A"/>
    <w:rsid w:val="00334254"/>
    <w:rsid w:val="00334528"/>
    <w:rsid w:val="003422D7"/>
    <w:rsid w:val="00346406"/>
    <w:rsid w:val="003532AE"/>
    <w:rsid w:val="003565A6"/>
    <w:rsid w:val="003608B7"/>
    <w:rsid w:val="00367ACE"/>
    <w:rsid w:val="0038022F"/>
    <w:rsid w:val="0038505D"/>
    <w:rsid w:val="0039146E"/>
    <w:rsid w:val="0039260E"/>
    <w:rsid w:val="00393C61"/>
    <w:rsid w:val="00395948"/>
    <w:rsid w:val="003A0EA4"/>
    <w:rsid w:val="003A260A"/>
    <w:rsid w:val="003A42C1"/>
    <w:rsid w:val="003B58C3"/>
    <w:rsid w:val="003B742B"/>
    <w:rsid w:val="003C4EB3"/>
    <w:rsid w:val="003D7D56"/>
    <w:rsid w:val="003E0FCE"/>
    <w:rsid w:val="003E37EE"/>
    <w:rsid w:val="003F0232"/>
    <w:rsid w:val="003F553F"/>
    <w:rsid w:val="00401AB9"/>
    <w:rsid w:val="00404C8D"/>
    <w:rsid w:val="004070ED"/>
    <w:rsid w:val="00415A61"/>
    <w:rsid w:val="004219EA"/>
    <w:rsid w:val="00430E91"/>
    <w:rsid w:val="004310F8"/>
    <w:rsid w:val="00433651"/>
    <w:rsid w:val="004410AC"/>
    <w:rsid w:val="00443E09"/>
    <w:rsid w:val="004547D2"/>
    <w:rsid w:val="00480B86"/>
    <w:rsid w:val="004824D5"/>
    <w:rsid w:val="0049516B"/>
    <w:rsid w:val="004B6F09"/>
    <w:rsid w:val="004C55B2"/>
    <w:rsid w:val="004D138F"/>
    <w:rsid w:val="004D6AF2"/>
    <w:rsid w:val="004E2F1A"/>
    <w:rsid w:val="004E52A9"/>
    <w:rsid w:val="004F56B1"/>
    <w:rsid w:val="00503FDC"/>
    <w:rsid w:val="005117F0"/>
    <w:rsid w:val="005134A0"/>
    <w:rsid w:val="00526BB7"/>
    <w:rsid w:val="00546487"/>
    <w:rsid w:val="00546613"/>
    <w:rsid w:val="00546750"/>
    <w:rsid w:val="00547118"/>
    <w:rsid w:val="00555673"/>
    <w:rsid w:val="005725F1"/>
    <w:rsid w:val="00572EC4"/>
    <w:rsid w:val="00574B39"/>
    <w:rsid w:val="005838E8"/>
    <w:rsid w:val="0059485E"/>
    <w:rsid w:val="005A0A52"/>
    <w:rsid w:val="005A1553"/>
    <w:rsid w:val="005B0EB7"/>
    <w:rsid w:val="005C25C8"/>
    <w:rsid w:val="005C4624"/>
    <w:rsid w:val="005E5E44"/>
    <w:rsid w:val="005F76BE"/>
    <w:rsid w:val="006005C1"/>
    <w:rsid w:val="00600F68"/>
    <w:rsid w:val="00605FBA"/>
    <w:rsid w:val="006078BA"/>
    <w:rsid w:val="0061286B"/>
    <w:rsid w:val="00612D6C"/>
    <w:rsid w:val="00614798"/>
    <w:rsid w:val="006148CC"/>
    <w:rsid w:val="00640613"/>
    <w:rsid w:val="00651911"/>
    <w:rsid w:val="0065213E"/>
    <w:rsid w:val="006558DA"/>
    <w:rsid w:val="00660853"/>
    <w:rsid w:val="006633CB"/>
    <w:rsid w:val="0066564E"/>
    <w:rsid w:val="00666883"/>
    <w:rsid w:val="0067139B"/>
    <w:rsid w:val="00672CB7"/>
    <w:rsid w:val="006849AB"/>
    <w:rsid w:val="00684B83"/>
    <w:rsid w:val="006851F1"/>
    <w:rsid w:val="00687DC3"/>
    <w:rsid w:val="006958C2"/>
    <w:rsid w:val="00696626"/>
    <w:rsid w:val="006B1F94"/>
    <w:rsid w:val="006B4468"/>
    <w:rsid w:val="006C6E70"/>
    <w:rsid w:val="006E0CC0"/>
    <w:rsid w:val="006E21DE"/>
    <w:rsid w:val="006E2B05"/>
    <w:rsid w:val="006F0FE9"/>
    <w:rsid w:val="006F10FE"/>
    <w:rsid w:val="006F3293"/>
    <w:rsid w:val="006F3333"/>
    <w:rsid w:val="006F5D18"/>
    <w:rsid w:val="006F72DD"/>
    <w:rsid w:val="00701A82"/>
    <w:rsid w:val="00702477"/>
    <w:rsid w:val="007051A6"/>
    <w:rsid w:val="007160A5"/>
    <w:rsid w:val="00725EFE"/>
    <w:rsid w:val="00726D2B"/>
    <w:rsid w:val="00732A65"/>
    <w:rsid w:val="007341C5"/>
    <w:rsid w:val="00742EDA"/>
    <w:rsid w:val="00744013"/>
    <w:rsid w:val="00745D70"/>
    <w:rsid w:val="00751440"/>
    <w:rsid w:val="007563CA"/>
    <w:rsid w:val="00760128"/>
    <w:rsid w:val="007631CC"/>
    <w:rsid w:val="007663DD"/>
    <w:rsid w:val="007752A6"/>
    <w:rsid w:val="0077685A"/>
    <w:rsid w:val="00780C9B"/>
    <w:rsid w:val="007831B2"/>
    <w:rsid w:val="00784BEC"/>
    <w:rsid w:val="007972D4"/>
    <w:rsid w:val="007A57D3"/>
    <w:rsid w:val="007A6CBB"/>
    <w:rsid w:val="007B280E"/>
    <w:rsid w:val="007B46BF"/>
    <w:rsid w:val="007B5984"/>
    <w:rsid w:val="007B5B11"/>
    <w:rsid w:val="007C28B9"/>
    <w:rsid w:val="007C41D9"/>
    <w:rsid w:val="007D2392"/>
    <w:rsid w:val="007D5954"/>
    <w:rsid w:val="007D7521"/>
    <w:rsid w:val="007E02AD"/>
    <w:rsid w:val="007E06FE"/>
    <w:rsid w:val="007E1848"/>
    <w:rsid w:val="007E1F9F"/>
    <w:rsid w:val="007E26AC"/>
    <w:rsid w:val="007E7762"/>
    <w:rsid w:val="00804B0B"/>
    <w:rsid w:val="00810657"/>
    <w:rsid w:val="0086157A"/>
    <w:rsid w:val="008661CD"/>
    <w:rsid w:val="00873062"/>
    <w:rsid w:val="008752A5"/>
    <w:rsid w:val="00894610"/>
    <w:rsid w:val="008A1D34"/>
    <w:rsid w:val="008A4F5C"/>
    <w:rsid w:val="008D2F49"/>
    <w:rsid w:val="008D35F7"/>
    <w:rsid w:val="008F0D39"/>
    <w:rsid w:val="008F1533"/>
    <w:rsid w:val="008F193E"/>
    <w:rsid w:val="00906E55"/>
    <w:rsid w:val="009238A7"/>
    <w:rsid w:val="00931BDC"/>
    <w:rsid w:val="0093687B"/>
    <w:rsid w:val="00937522"/>
    <w:rsid w:val="00953BEC"/>
    <w:rsid w:val="0095580F"/>
    <w:rsid w:val="00993D77"/>
    <w:rsid w:val="009978DA"/>
    <w:rsid w:val="009A2C35"/>
    <w:rsid w:val="009A78D6"/>
    <w:rsid w:val="009C52E0"/>
    <w:rsid w:val="009E2168"/>
    <w:rsid w:val="009E7464"/>
    <w:rsid w:val="00A04417"/>
    <w:rsid w:val="00A31F06"/>
    <w:rsid w:val="00A436C8"/>
    <w:rsid w:val="00A515BC"/>
    <w:rsid w:val="00A528C3"/>
    <w:rsid w:val="00A53773"/>
    <w:rsid w:val="00A54AD9"/>
    <w:rsid w:val="00A711BB"/>
    <w:rsid w:val="00A72F1A"/>
    <w:rsid w:val="00A76D79"/>
    <w:rsid w:val="00A85374"/>
    <w:rsid w:val="00A85C28"/>
    <w:rsid w:val="00A86412"/>
    <w:rsid w:val="00A91E77"/>
    <w:rsid w:val="00A97A22"/>
    <w:rsid w:val="00AA3F0E"/>
    <w:rsid w:val="00AA7F0E"/>
    <w:rsid w:val="00AB0FBF"/>
    <w:rsid w:val="00AB1823"/>
    <w:rsid w:val="00AB6676"/>
    <w:rsid w:val="00AC02BC"/>
    <w:rsid w:val="00AC13FD"/>
    <w:rsid w:val="00AC1EBC"/>
    <w:rsid w:val="00AC31A5"/>
    <w:rsid w:val="00AC71F5"/>
    <w:rsid w:val="00AD560D"/>
    <w:rsid w:val="00AD722F"/>
    <w:rsid w:val="00AD7ED1"/>
    <w:rsid w:val="00AE160B"/>
    <w:rsid w:val="00AE5D39"/>
    <w:rsid w:val="00AE6DE0"/>
    <w:rsid w:val="00AF0501"/>
    <w:rsid w:val="00B00028"/>
    <w:rsid w:val="00B236D7"/>
    <w:rsid w:val="00B242A5"/>
    <w:rsid w:val="00B2565F"/>
    <w:rsid w:val="00B319CC"/>
    <w:rsid w:val="00B368C1"/>
    <w:rsid w:val="00B40452"/>
    <w:rsid w:val="00B41B35"/>
    <w:rsid w:val="00B45997"/>
    <w:rsid w:val="00B477B4"/>
    <w:rsid w:val="00B566E8"/>
    <w:rsid w:val="00B56CED"/>
    <w:rsid w:val="00B57EA3"/>
    <w:rsid w:val="00B642F0"/>
    <w:rsid w:val="00B74FED"/>
    <w:rsid w:val="00B77AAF"/>
    <w:rsid w:val="00B91722"/>
    <w:rsid w:val="00B96360"/>
    <w:rsid w:val="00BA18F9"/>
    <w:rsid w:val="00BA27F7"/>
    <w:rsid w:val="00BA343A"/>
    <w:rsid w:val="00BB7669"/>
    <w:rsid w:val="00BB7BCA"/>
    <w:rsid w:val="00BC09AE"/>
    <w:rsid w:val="00BC2BC4"/>
    <w:rsid w:val="00BD49C7"/>
    <w:rsid w:val="00BD79A6"/>
    <w:rsid w:val="00BE157E"/>
    <w:rsid w:val="00BE42C4"/>
    <w:rsid w:val="00BE5727"/>
    <w:rsid w:val="00C11D76"/>
    <w:rsid w:val="00C1561B"/>
    <w:rsid w:val="00C15889"/>
    <w:rsid w:val="00C17B3B"/>
    <w:rsid w:val="00C2487A"/>
    <w:rsid w:val="00C249F1"/>
    <w:rsid w:val="00C278DD"/>
    <w:rsid w:val="00C31876"/>
    <w:rsid w:val="00C31C4C"/>
    <w:rsid w:val="00C3480B"/>
    <w:rsid w:val="00C43C3C"/>
    <w:rsid w:val="00C4698A"/>
    <w:rsid w:val="00C60651"/>
    <w:rsid w:val="00C75FDB"/>
    <w:rsid w:val="00C77A33"/>
    <w:rsid w:val="00C87CE7"/>
    <w:rsid w:val="00C96E35"/>
    <w:rsid w:val="00CB6831"/>
    <w:rsid w:val="00CC5896"/>
    <w:rsid w:val="00CC7D7C"/>
    <w:rsid w:val="00CD0F98"/>
    <w:rsid w:val="00CD549F"/>
    <w:rsid w:val="00CF3A35"/>
    <w:rsid w:val="00CF436D"/>
    <w:rsid w:val="00D1151F"/>
    <w:rsid w:val="00D20093"/>
    <w:rsid w:val="00D214E2"/>
    <w:rsid w:val="00D2561B"/>
    <w:rsid w:val="00D512D3"/>
    <w:rsid w:val="00D71A45"/>
    <w:rsid w:val="00D72F03"/>
    <w:rsid w:val="00D74CE1"/>
    <w:rsid w:val="00D774F5"/>
    <w:rsid w:val="00D775FF"/>
    <w:rsid w:val="00D853C2"/>
    <w:rsid w:val="00D917D9"/>
    <w:rsid w:val="00D92194"/>
    <w:rsid w:val="00D97D6E"/>
    <w:rsid w:val="00DA20C0"/>
    <w:rsid w:val="00DB099F"/>
    <w:rsid w:val="00DB289E"/>
    <w:rsid w:val="00DB4DFC"/>
    <w:rsid w:val="00DD69B8"/>
    <w:rsid w:val="00DE2DF5"/>
    <w:rsid w:val="00DE5280"/>
    <w:rsid w:val="00DF10FB"/>
    <w:rsid w:val="00DF5326"/>
    <w:rsid w:val="00E107A1"/>
    <w:rsid w:val="00E2209F"/>
    <w:rsid w:val="00E32373"/>
    <w:rsid w:val="00E362AE"/>
    <w:rsid w:val="00E41924"/>
    <w:rsid w:val="00E46601"/>
    <w:rsid w:val="00E468AE"/>
    <w:rsid w:val="00E539B7"/>
    <w:rsid w:val="00E539F3"/>
    <w:rsid w:val="00E56D5F"/>
    <w:rsid w:val="00E60FB2"/>
    <w:rsid w:val="00E737BC"/>
    <w:rsid w:val="00E747FB"/>
    <w:rsid w:val="00E834A1"/>
    <w:rsid w:val="00E83E1E"/>
    <w:rsid w:val="00E84B5E"/>
    <w:rsid w:val="00E9391D"/>
    <w:rsid w:val="00E96C09"/>
    <w:rsid w:val="00EA0DC0"/>
    <w:rsid w:val="00EA1FB1"/>
    <w:rsid w:val="00EB4457"/>
    <w:rsid w:val="00EC05BD"/>
    <w:rsid w:val="00EC0845"/>
    <w:rsid w:val="00EC4A6B"/>
    <w:rsid w:val="00ED0629"/>
    <w:rsid w:val="00ED2660"/>
    <w:rsid w:val="00F00E1B"/>
    <w:rsid w:val="00F11B6B"/>
    <w:rsid w:val="00F2165B"/>
    <w:rsid w:val="00F23DD9"/>
    <w:rsid w:val="00F24EC5"/>
    <w:rsid w:val="00F33567"/>
    <w:rsid w:val="00F42388"/>
    <w:rsid w:val="00F472BF"/>
    <w:rsid w:val="00F520B5"/>
    <w:rsid w:val="00F60315"/>
    <w:rsid w:val="00F710A4"/>
    <w:rsid w:val="00F741A1"/>
    <w:rsid w:val="00F7451A"/>
    <w:rsid w:val="00F821DE"/>
    <w:rsid w:val="00F83E4B"/>
    <w:rsid w:val="00F84460"/>
    <w:rsid w:val="00F91242"/>
    <w:rsid w:val="00FA6137"/>
    <w:rsid w:val="00FA7356"/>
    <w:rsid w:val="00FB284C"/>
    <w:rsid w:val="00FB6D2C"/>
    <w:rsid w:val="00FB775B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SDVSEC</dc:creator>
  <cp:lastModifiedBy>User</cp:lastModifiedBy>
  <cp:revision>2</cp:revision>
  <cp:lastPrinted>2016-11-23T05:39:00Z</cp:lastPrinted>
  <dcterms:created xsi:type="dcterms:W3CDTF">2019-10-29T10:01:00Z</dcterms:created>
  <dcterms:modified xsi:type="dcterms:W3CDTF">2019-10-29T10:01:00Z</dcterms:modified>
</cp:coreProperties>
</file>