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414" w:rsidRPr="00ED3991" w:rsidRDefault="00DF1414" w:rsidP="005A7B1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ED3991">
        <w:rPr>
          <w:color w:val="000000"/>
          <w:sz w:val="28"/>
          <w:szCs w:val="28"/>
        </w:rPr>
        <w:t>Администрация г. Улан-Удэ</w:t>
      </w:r>
    </w:p>
    <w:p w:rsidR="00DF1414" w:rsidRPr="00ED3991" w:rsidRDefault="00DF1414" w:rsidP="005A7B1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ED3991">
        <w:rPr>
          <w:color w:val="000000"/>
          <w:sz w:val="28"/>
          <w:szCs w:val="28"/>
        </w:rPr>
        <w:t>Комитет по образованию</w:t>
      </w:r>
    </w:p>
    <w:p w:rsidR="00785783" w:rsidRPr="00ED3991" w:rsidRDefault="005A7B1C" w:rsidP="005A7B1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ED3991">
        <w:rPr>
          <w:color w:val="000000"/>
          <w:sz w:val="28"/>
          <w:szCs w:val="28"/>
        </w:rPr>
        <w:t>МБДОУ детский сад №27/2 «</w:t>
      </w:r>
      <w:proofErr w:type="spellStart"/>
      <w:r w:rsidRPr="00ED3991">
        <w:rPr>
          <w:color w:val="000000"/>
          <w:sz w:val="28"/>
          <w:szCs w:val="28"/>
        </w:rPr>
        <w:t>Сэсэг</w:t>
      </w:r>
      <w:proofErr w:type="spellEnd"/>
      <w:r w:rsidRPr="00ED3991">
        <w:rPr>
          <w:color w:val="000000"/>
          <w:sz w:val="28"/>
          <w:szCs w:val="28"/>
        </w:rPr>
        <w:t>»</w:t>
      </w:r>
    </w:p>
    <w:p w:rsidR="00785783" w:rsidRPr="00ED3991" w:rsidRDefault="00785783" w:rsidP="0078578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85783" w:rsidRPr="00ED3991" w:rsidRDefault="00785783" w:rsidP="0078578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85783" w:rsidRPr="00ED3991" w:rsidRDefault="00785783" w:rsidP="0078578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85783" w:rsidRPr="00ED3991" w:rsidRDefault="00785783" w:rsidP="0078578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85783" w:rsidRPr="00ED3991" w:rsidRDefault="00785783" w:rsidP="0078578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85783" w:rsidRPr="00ED3991" w:rsidRDefault="00785783" w:rsidP="0078578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85783" w:rsidRPr="00ED3991" w:rsidRDefault="00785783" w:rsidP="0078578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85783" w:rsidRPr="00ED3991" w:rsidRDefault="00785783" w:rsidP="0078578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85783" w:rsidRPr="00ED3991" w:rsidRDefault="00785783" w:rsidP="0078578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85783" w:rsidRPr="00ED3991" w:rsidRDefault="00785783" w:rsidP="0078578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85783" w:rsidRPr="00ED3991" w:rsidRDefault="00785783" w:rsidP="0078578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40"/>
          <w:szCs w:val="40"/>
        </w:rPr>
      </w:pPr>
      <w:r w:rsidRPr="00ED3991">
        <w:rPr>
          <w:b/>
          <w:color w:val="000000"/>
          <w:sz w:val="40"/>
          <w:szCs w:val="40"/>
        </w:rPr>
        <w:t>Сценарий интеллектуальной игры с родителями</w:t>
      </w:r>
    </w:p>
    <w:p w:rsidR="00785783" w:rsidRPr="00ED3991" w:rsidRDefault="00785783" w:rsidP="0078578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40"/>
          <w:szCs w:val="40"/>
        </w:rPr>
      </w:pPr>
      <w:r w:rsidRPr="00ED3991">
        <w:rPr>
          <w:b/>
          <w:color w:val="000000"/>
          <w:sz w:val="40"/>
          <w:szCs w:val="40"/>
        </w:rPr>
        <w:t>«Всё обо всем»</w:t>
      </w:r>
    </w:p>
    <w:p w:rsidR="00785783" w:rsidRPr="00ED3991" w:rsidRDefault="00785783" w:rsidP="0078578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85783" w:rsidRPr="00ED3991" w:rsidRDefault="00785783" w:rsidP="0078578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85783" w:rsidRPr="00ED3991" w:rsidRDefault="00785783" w:rsidP="0078578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85783" w:rsidRPr="00ED3991" w:rsidRDefault="00785783" w:rsidP="0078578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85783" w:rsidRPr="00ED3991" w:rsidRDefault="00785783" w:rsidP="0078578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85783" w:rsidRPr="00ED3991" w:rsidRDefault="00785783" w:rsidP="0078578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85783" w:rsidRPr="00ED3991" w:rsidRDefault="00785783" w:rsidP="0078578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85783" w:rsidRPr="00ED3991" w:rsidRDefault="00ED3991" w:rsidP="00785783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bookmarkStart w:id="0" w:name="_GoBack"/>
      <w:bookmarkEnd w:id="0"/>
      <w:proofErr w:type="spellStart"/>
      <w:r w:rsidRPr="00ED3991">
        <w:rPr>
          <w:color w:val="000000"/>
          <w:sz w:val="28"/>
          <w:szCs w:val="28"/>
        </w:rPr>
        <w:t>Миниахметова</w:t>
      </w:r>
      <w:proofErr w:type="spellEnd"/>
      <w:r w:rsidRPr="00ED3991">
        <w:rPr>
          <w:color w:val="000000"/>
          <w:sz w:val="28"/>
          <w:szCs w:val="28"/>
        </w:rPr>
        <w:t xml:space="preserve"> Е.А.</w:t>
      </w:r>
    </w:p>
    <w:p w:rsidR="00785783" w:rsidRPr="00ED3991" w:rsidRDefault="00785783" w:rsidP="0078578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85783" w:rsidRPr="00ED3991" w:rsidRDefault="00785783" w:rsidP="0078578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85783" w:rsidRPr="00ED3991" w:rsidRDefault="00785783" w:rsidP="0078578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85783" w:rsidRPr="00ED3991" w:rsidRDefault="00785783" w:rsidP="0078578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85783" w:rsidRPr="00ED3991" w:rsidRDefault="00785783" w:rsidP="0078578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ED3991" w:rsidRPr="00ED3991" w:rsidRDefault="00ED3991" w:rsidP="00ED399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ED3991">
        <w:rPr>
          <w:color w:val="000000"/>
          <w:sz w:val="28"/>
          <w:szCs w:val="28"/>
        </w:rPr>
        <w:t>023г</w:t>
      </w:r>
    </w:p>
    <w:p w:rsidR="005A7B1C" w:rsidRDefault="005A7B1C" w:rsidP="00785783">
      <w:pPr>
        <w:pStyle w:val="a3"/>
        <w:shd w:val="clear" w:color="auto" w:fill="FFFFFF"/>
        <w:spacing w:before="0" w:beforeAutospacing="0" w:after="150" w:afterAutospacing="0"/>
        <w:jc w:val="center"/>
        <w:rPr>
          <w:bCs/>
          <w:color w:val="000000"/>
          <w:sz w:val="28"/>
          <w:szCs w:val="28"/>
        </w:rPr>
      </w:pPr>
    </w:p>
    <w:p w:rsidR="005A7B1C" w:rsidRDefault="005A7B1C" w:rsidP="00785783">
      <w:pPr>
        <w:pStyle w:val="a3"/>
        <w:shd w:val="clear" w:color="auto" w:fill="FFFFFF"/>
        <w:spacing w:before="0" w:beforeAutospacing="0" w:after="150" w:afterAutospacing="0"/>
        <w:jc w:val="center"/>
        <w:rPr>
          <w:bCs/>
          <w:color w:val="000000"/>
          <w:sz w:val="28"/>
          <w:szCs w:val="28"/>
        </w:rPr>
      </w:pPr>
    </w:p>
    <w:p w:rsidR="00785783" w:rsidRPr="00785783" w:rsidRDefault="00785783" w:rsidP="005A0503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5A0503">
        <w:rPr>
          <w:b/>
          <w:bCs/>
          <w:i/>
          <w:color w:val="000000"/>
          <w:sz w:val="28"/>
          <w:szCs w:val="28"/>
        </w:rPr>
        <w:t>Цель</w:t>
      </w:r>
      <w:r w:rsidRPr="00785783">
        <w:rPr>
          <w:bCs/>
          <w:color w:val="000000"/>
          <w:sz w:val="28"/>
          <w:szCs w:val="28"/>
        </w:rPr>
        <w:t>:</w:t>
      </w:r>
      <w:r w:rsidRPr="00785783">
        <w:rPr>
          <w:color w:val="000000"/>
          <w:sz w:val="28"/>
          <w:szCs w:val="28"/>
        </w:rPr>
        <w:t> привлечь родителей к игровому взаимодействию с детьми и педагогами.</w:t>
      </w:r>
    </w:p>
    <w:p w:rsidR="005A0503" w:rsidRDefault="00785783" w:rsidP="005A0503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5A0503">
        <w:rPr>
          <w:b/>
          <w:bCs/>
          <w:i/>
          <w:color w:val="000000"/>
          <w:sz w:val="28"/>
          <w:szCs w:val="28"/>
        </w:rPr>
        <w:t>Задачи:</w:t>
      </w:r>
      <w:r w:rsidRPr="00785783">
        <w:rPr>
          <w:color w:val="000000"/>
          <w:sz w:val="28"/>
          <w:szCs w:val="28"/>
        </w:rPr>
        <w:t> </w:t>
      </w:r>
    </w:p>
    <w:p w:rsidR="00785783" w:rsidRPr="00785783" w:rsidRDefault="00785783" w:rsidP="005A0503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785783">
        <w:rPr>
          <w:color w:val="000000"/>
          <w:sz w:val="28"/>
          <w:szCs w:val="28"/>
        </w:rPr>
        <w:t>- поддерживать интерес к интеллектуальной деятельности;</w:t>
      </w:r>
    </w:p>
    <w:p w:rsidR="00785783" w:rsidRPr="00785783" w:rsidRDefault="00785783" w:rsidP="005A0503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785783">
        <w:rPr>
          <w:bCs/>
          <w:color w:val="000000"/>
          <w:sz w:val="28"/>
          <w:szCs w:val="28"/>
        </w:rPr>
        <w:t>-</w:t>
      </w:r>
      <w:r w:rsidRPr="00785783">
        <w:rPr>
          <w:color w:val="000000"/>
          <w:sz w:val="28"/>
          <w:szCs w:val="28"/>
        </w:rPr>
        <w:t> воспитывать у родителей умение проявлять инициативу, смекалку;</w:t>
      </w:r>
    </w:p>
    <w:p w:rsidR="00785783" w:rsidRPr="00785783" w:rsidRDefault="00785783" w:rsidP="005A0503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785783">
        <w:rPr>
          <w:bCs/>
          <w:color w:val="000000"/>
          <w:sz w:val="28"/>
          <w:szCs w:val="28"/>
        </w:rPr>
        <w:t>-</w:t>
      </w:r>
      <w:r w:rsidRPr="00785783">
        <w:rPr>
          <w:color w:val="000000"/>
          <w:sz w:val="28"/>
          <w:szCs w:val="28"/>
        </w:rPr>
        <w:t> сопутствовать сплочению родительского коллектива, сотрудничество детского сада и родителей.</w:t>
      </w:r>
    </w:p>
    <w:p w:rsidR="00785783" w:rsidRPr="00785783" w:rsidRDefault="00785783" w:rsidP="005A0503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785783">
        <w:rPr>
          <w:bCs/>
          <w:color w:val="000000"/>
          <w:sz w:val="28"/>
          <w:szCs w:val="28"/>
        </w:rPr>
        <w:t>Ход игры:</w:t>
      </w:r>
    </w:p>
    <w:p w:rsidR="00785783" w:rsidRPr="00785783" w:rsidRDefault="00785783" w:rsidP="005A0503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785783">
        <w:rPr>
          <w:color w:val="000000"/>
          <w:sz w:val="28"/>
          <w:szCs w:val="28"/>
        </w:rPr>
        <w:t>Здравствуйте, уважаемые родители! Я рада приветствовать вас на нашей интеллектуальной игре</w:t>
      </w:r>
      <w:r w:rsidR="005A7B1C">
        <w:rPr>
          <w:color w:val="000000"/>
          <w:sz w:val="28"/>
          <w:szCs w:val="28"/>
        </w:rPr>
        <w:t xml:space="preserve"> «Все обо всем»</w:t>
      </w:r>
      <w:r w:rsidRPr="00785783">
        <w:rPr>
          <w:color w:val="000000"/>
          <w:sz w:val="28"/>
          <w:szCs w:val="28"/>
        </w:rPr>
        <w:t xml:space="preserve">. У нас две команды, которые сегодня будут соревноваться. </w:t>
      </w:r>
    </w:p>
    <w:p w:rsidR="00785783" w:rsidRPr="00785783" w:rsidRDefault="00785783" w:rsidP="005A0503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785783">
        <w:rPr>
          <w:color w:val="000000"/>
          <w:sz w:val="28"/>
          <w:szCs w:val="28"/>
        </w:rPr>
        <w:t>Так как вы все родители, то вам часто приходится читать сказки, смотреть мультики. Первые вопросы по сказкам и мультфильмам.</w:t>
      </w:r>
    </w:p>
    <w:p w:rsidR="00785783" w:rsidRPr="00785783" w:rsidRDefault="00785783" w:rsidP="005A0503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785783">
        <w:rPr>
          <w:bCs/>
          <w:color w:val="000000"/>
          <w:sz w:val="28"/>
          <w:szCs w:val="28"/>
        </w:rPr>
        <w:t>- Пенсионер принудил к тяжёлому труду на земле женщин и животных. (Репка)</w:t>
      </w:r>
    </w:p>
    <w:p w:rsidR="00785783" w:rsidRPr="00785783" w:rsidRDefault="00785783" w:rsidP="005A0503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785783">
        <w:rPr>
          <w:bCs/>
          <w:color w:val="000000"/>
          <w:sz w:val="28"/>
          <w:szCs w:val="28"/>
        </w:rPr>
        <w:t>- Какие маленькие герои в мультфильме можем всё починить? (</w:t>
      </w:r>
      <w:proofErr w:type="spellStart"/>
      <w:r w:rsidRPr="00785783">
        <w:rPr>
          <w:bCs/>
          <w:color w:val="000000"/>
          <w:sz w:val="28"/>
          <w:szCs w:val="28"/>
        </w:rPr>
        <w:t>Фиксики</w:t>
      </w:r>
      <w:proofErr w:type="spellEnd"/>
      <w:r w:rsidRPr="00785783">
        <w:rPr>
          <w:bCs/>
          <w:color w:val="000000"/>
          <w:sz w:val="28"/>
          <w:szCs w:val="28"/>
        </w:rPr>
        <w:t>)</w:t>
      </w:r>
    </w:p>
    <w:p w:rsidR="00785783" w:rsidRPr="00785783" w:rsidRDefault="00785783" w:rsidP="005A0503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785783">
        <w:rPr>
          <w:bCs/>
          <w:color w:val="000000"/>
          <w:sz w:val="28"/>
          <w:szCs w:val="28"/>
        </w:rPr>
        <w:t>- Катастрофа: из-за перенаселения жилое здание было разрушено! (Теремок)</w:t>
      </w:r>
    </w:p>
    <w:p w:rsidR="00785783" w:rsidRPr="00785783" w:rsidRDefault="00785783" w:rsidP="005A0503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785783">
        <w:rPr>
          <w:color w:val="000000"/>
          <w:sz w:val="28"/>
          <w:szCs w:val="28"/>
        </w:rPr>
        <w:t>Следующие наши вопросы будут связаны с воспитанием детей, с жизнью детского сада.</w:t>
      </w:r>
    </w:p>
    <w:p w:rsidR="00785783" w:rsidRPr="00785783" w:rsidRDefault="00785783" w:rsidP="005A0503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785783">
        <w:rPr>
          <w:color w:val="000000"/>
          <w:sz w:val="28"/>
          <w:szCs w:val="28"/>
        </w:rPr>
        <w:t>- </w:t>
      </w:r>
      <w:r w:rsidRPr="00785783">
        <w:rPr>
          <w:bCs/>
          <w:color w:val="000000"/>
          <w:sz w:val="28"/>
          <w:szCs w:val="28"/>
        </w:rPr>
        <w:t>Какой праздник празднуют в первый летний день? (День защиты детей)</w:t>
      </w:r>
    </w:p>
    <w:p w:rsidR="00785783" w:rsidRPr="00785783" w:rsidRDefault="00785783" w:rsidP="005A0503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785783">
        <w:rPr>
          <w:bCs/>
          <w:color w:val="000000"/>
          <w:sz w:val="28"/>
          <w:szCs w:val="28"/>
        </w:rPr>
        <w:t>- Что является главной школой воспитания? (Семья)</w:t>
      </w:r>
    </w:p>
    <w:p w:rsidR="00785783" w:rsidRPr="00785783" w:rsidRDefault="00785783" w:rsidP="005A0503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785783">
        <w:rPr>
          <w:bCs/>
          <w:color w:val="000000"/>
          <w:sz w:val="28"/>
          <w:szCs w:val="28"/>
        </w:rPr>
        <w:t>- Музыкальное представление в д/с</w:t>
      </w:r>
      <w:r w:rsidRPr="00785783">
        <w:rPr>
          <w:bCs/>
          <w:i/>
          <w:iCs/>
          <w:color w:val="000000"/>
          <w:sz w:val="28"/>
          <w:szCs w:val="28"/>
        </w:rPr>
        <w:t>? (Утренник)</w:t>
      </w:r>
    </w:p>
    <w:p w:rsidR="00785783" w:rsidRPr="00785783" w:rsidRDefault="00785783" w:rsidP="005A0503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785783">
        <w:rPr>
          <w:color w:val="000000"/>
          <w:sz w:val="28"/>
          <w:szCs w:val="28"/>
        </w:rPr>
        <w:t>Скоро ваши дети пойдут в школу, поэтому вам понадобится логическое мышление. И сейчас мы немножко над этим поработаем. Нужно составить слово из букв.</w:t>
      </w:r>
    </w:p>
    <w:p w:rsidR="00785783" w:rsidRPr="00785783" w:rsidRDefault="00785783" w:rsidP="005A0503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785783">
        <w:rPr>
          <w:bCs/>
          <w:color w:val="000000"/>
          <w:sz w:val="28"/>
          <w:szCs w:val="28"/>
        </w:rPr>
        <w:t>- GSРTYЕIБЁWZНNОК (ребёнок)</w:t>
      </w:r>
    </w:p>
    <w:p w:rsidR="00785783" w:rsidRPr="00785783" w:rsidRDefault="00785783" w:rsidP="005A0503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785783">
        <w:rPr>
          <w:bCs/>
          <w:color w:val="000000"/>
          <w:sz w:val="28"/>
          <w:szCs w:val="28"/>
        </w:rPr>
        <w:t>- НLQОVSЖUНИFLЦGЫ (ножницы)</w:t>
      </w:r>
    </w:p>
    <w:p w:rsidR="00785783" w:rsidRPr="00785783" w:rsidRDefault="00785783" w:rsidP="005A0503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785783">
        <w:rPr>
          <w:bCs/>
          <w:color w:val="000000"/>
          <w:sz w:val="28"/>
          <w:szCs w:val="28"/>
        </w:rPr>
        <w:t>- </w:t>
      </w:r>
      <w:proofErr w:type="spellStart"/>
      <w:r w:rsidRPr="00785783">
        <w:rPr>
          <w:bCs/>
          <w:color w:val="000000"/>
          <w:sz w:val="28"/>
          <w:szCs w:val="28"/>
        </w:rPr>
        <w:t>iQЛИIYНDЕЙJZКVА</w:t>
      </w:r>
      <w:proofErr w:type="spellEnd"/>
      <w:r w:rsidRPr="00785783">
        <w:rPr>
          <w:bCs/>
          <w:color w:val="000000"/>
          <w:sz w:val="28"/>
          <w:szCs w:val="28"/>
        </w:rPr>
        <w:t xml:space="preserve"> (линейка)</w:t>
      </w:r>
    </w:p>
    <w:p w:rsidR="00785783" w:rsidRPr="00785783" w:rsidRDefault="00785783" w:rsidP="005A0503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785783">
        <w:rPr>
          <w:bCs/>
          <w:color w:val="000000"/>
          <w:sz w:val="28"/>
          <w:szCs w:val="28"/>
        </w:rPr>
        <w:t>- LNТЕZRUТFIРSАJДЬSR (тетрадь)</w:t>
      </w:r>
    </w:p>
    <w:p w:rsidR="00785783" w:rsidRPr="00785783" w:rsidRDefault="00785783" w:rsidP="005A0503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785783">
        <w:rPr>
          <w:color w:val="000000"/>
          <w:sz w:val="28"/>
          <w:szCs w:val="28"/>
        </w:rPr>
        <w:t>Ну и конечно же, так как я работаю инструктором по физической культуре я не могла не приготовить вам вопросы на спортивную тематику.</w:t>
      </w:r>
    </w:p>
    <w:p w:rsidR="00785783" w:rsidRPr="00785783" w:rsidRDefault="00785783" w:rsidP="005A0503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785783">
        <w:rPr>
          <w:bCs/>
          <w:color w:val="000000"/>
          <w:sz w:val="28"/>
          <w:szCs w:val="28"/>
        </w:rPr>
        <w:t>- Кто такие «моржи»? (</w:t>
      </w:r>
      <w:r w:rsidR="00437A9A" w:rsidRPr="00785783">
        <w:rPr>
          <w:bCs/>
          <w:color w:val="000000"/>
          <w:sz w:val="28"/>
          <w:szCs w:val="28"/>
        </w:rPr>
        <w:t>люди,</w:t>
      </w:r>
      <w:r w:rsidRPr="00785783">
        <w:rPr>
          <w:bCs/>
          <w:color w:val="000000"/>
          <w:sz w:val="28"/>
          <w:szCs w:val="28"/>
        </w:rPr>
        <w:t xml:space="preserve"> купающиеся зимой в проруби)</w:t>
      </w:r>
    </w:p>
    <w:p w:rsidR="00785783" w:rsidRPr="00785783" w:rsidRDefault="00785783" w:rsidP="005A0503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785783">
        <w:rPr>
          <w:bCs/>
          <w:color w:val="000000"/>
          <w:sz w:val="28"/>
          <w:szCs w:val="28"/>
        </w:rPr>
        <w:lastRenderedPageBreak/>
        <w:t>- Что собой представляет олимпийская эмблема? (5 колец)</w:t>
      </w:r>
    </w:p>
    <w:p w:rsidR="008670CD" w:rsidRPr="005A0503" w:rsidRDefault="00785783" w:rsidP="005A050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85783">
        <w:rPr>
          <w:bCs/>
          <w:color w:val="000000"/>
          <w:sz w:val="28"/>
          <w:szCs w:val="28"/>
        </w:rPr>
        <w:t>- На экране демонстрируются изображения двух предметов, соединив их можно получить название вида спорта (клюшка и мяч – хоккей с мячом на траве; балерина и коньки – фигурное катание; лыжи и винтовка – биатлон)</w:t>
      </w:r>
    </w:p>
    <w:p w:rsidR="008670CD" w:rsidRPr="005A0503" w:rsidRDefault="008670CD" w:rsidP="005A050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t>На экранах появится несколько картинок и командам нужно будет понять, что их объединяет. Игроки могут дать любую версию, но логичную. Балл получает команда, давшая больше правильных ответов в этом этапе.</w:t>
      </w:r>
    </w:p>
    <w:p w:rsidR="005A0503" w:rsidRDefault="008670CD" w:rsidP="005A05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0503">
        <w:rPr>
          <w:noProof/>
          <w:color w:val="000000"/>
          <w:sz w:val="28"/>
          <w:szCs w:val="28"/>
        </w:rPr>
        <w:drawing>
          <wp:inline distT="0" distB="0" distL="0" distR="0" wp14:anchorId="15B0DC4E" wp14:editId="772EF2FF">
            <wp:extent cx="3396342" cy="2278424"/>
            <wp:effectExtent l="0" t="0" r="0" b="7620"/>
            <wp:docPr id="1" name="Рисунок 1" descr="t1633498473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1633498473aa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79" cy="2282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0CD" w:rsidRPr="005A0503" w:rsidRDefault="008670CD" w:rsidP="005A05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t>Ответ: Иголки (ёж, нитки и иголки, елка)</w:t>
      </w:r>
    </w:p>
    <w:p w:rsidR="008670CD" w:rsidRPr="005A0503" w:rsidRDefault="008670CD" w:rsidP="005A05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t> </w:t>
      </w:r>
      <w:r w:rsidRPr="005A0503">
        <w:rPr>
          <w:noProof/>
          <w:color w:val="000000"/>
          <w:sz w:val="28"/>
          <w:szCs w:val="28"/>
        </w:rPr>
        <w:drawing>
          <wp:inline distT="0" distB="0" distL="0" distR="0" wp14:anchorId="3D005655" wp14:editId="72F989A9">
            <wp:extent cx="3400425" cy="2162175"/>
            <wp:effectExtent l="0" t="0" r="9525" b="9525"/>
            <wp:docPr id="2" name="Рисунок 2" descr="t1633498473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1633498473ab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0CD" w:rsidRPr="005A0503" w:rsidRDefault="008670CD" w:rsidP="005A05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t xml:space="preserve"> Ответ: Игра (шашки, домино, </w:t>
      </w:r>
      <w:proofErr w:type="spellStart"/>
      <w:r w:rsidRPr="005A0503">
        <w:rPr>
          <w:color w:val="000000"/>
          <w:sz w:val="28"/>
          <w:szCs w:val="28"/>
        </w:rPr>
        <w:t>ходилки</w:t>
      </w:r>
      <w:proofErr w:type="spellEnd"/>
      <w:r w:rsidRPr="005A0503">
        <w:rPr>
          <w:color w:val="000000"/>
          <w:sz w:val="28"/>
          <w:szCs w:val="28"/>
        </w:rPr>
        <w:t>)</w:t>
      </w:r>
    </w:p>
    <w:p w:rsidR="008670CD" w:rsidRPr="005A0503" w:rsidRDefault="008670CD" w:rsidP="008670CD">
      <w:pPr>
        <w:pStyle w:val="a3"/>
        <w:shd w:val="clear" w:color="auto" w:fill="FFFFFF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t> </w:t>
      </w:r>
      <w:r w:rsidR="005A0503" w:rsidRPr="005A0503">
        <w:rPr>
          <w:noProof/>
          <w:color w:val="000000"/>
          <w:sz w:val="28"/>
          <w:szCs w:val="28"/>
        </w:rPr>
        <w:drawing>
          <wp:inline distT="0" distB="0" distL="0" distR="0" wp14:anchorId="5EC86557" wp14:editId="48E4AFF1">
            <wp:extent cx="3384467" cy="1903763"/>
            <wp:effectExtent l="0" t="0" r="6985" b="1270"/>
            <wp:docPr id="3" name="Рисунок 3" descr="t1633498473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1633498473a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435" cy="1912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0CD" w:rsidRPr="005A0503" w:rsidRDefault="008670CD" w:rsidP="008670CD">
      <w:pPr>
        <w:pStyle w:val="a3"/>
        <w:shd w:val="clear" w:color="auto" w:fill="FFFFFF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t>Ответ: Мяч (баскетбол, волейбол, футбол)</w:t>
      </w:r>
    </w:p>
    <w:p w:rsidR="008670CD" w:rsidRPr="005A0503" w:rsidRDefault="008670CD" w:rsidP="008670CD">
      <w:pPr>
        <w:pStyle w:val="a3"/>
        <w:shd w:val="clear" w:color="auto" w:fill="FFFFFF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lastRenderedPageBreak/>
        <w:t> </w:t>
      </w:r>
    </w:p>
    <w:p w:rsidR="008670CD" w:rsidRPr="005A0503" w:rsidRDefault="008670CD" w:rsidP="008670CD">
      <w:pPr>
        <w:pStyle w:val="a3"/>
        <w:shd w:val="clear" w:color="auto" w:fill="FFFFFF"/>
        <w:rPr>
          <w:color w:val="000000"/>
          <w:sz w:val="28"/>
          <w:szCs w:val="28"/>
        </w:rPr>
      </w:pPr>
      <w:r w:rsidRPr="005A0503">
        <w:rPr>
          <w:noProof/>
          <w:color w:val="000000"/>
          <w:sz w:val="28"/>
          <w:szCs w:val="28"/>
        </w:rPr>
        <w:drawing>
          <wp:inline distT="0" distB="0" distL="0" distR="0" wp14:anchorId="0C1DC3AD" wp14:editId="22699C1F">
            <wp:extent cx="3427453" cy="1927943"/>
            <wp:effectExtent l="0" t="0" r="1905" b="0"/>
            <wp:docPr id="4" name="Рисунок 4" descr="t1633498473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1633498473a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043" cy="193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0CD" w:rsidRPr="005A0503" w:rsidRDefault="008670CD" w:rsidP="002B3F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t>Ответ: Шуба (девочка в шубе, лиса, женщина в шубе)</w:t>
      </w:r>
    </w:p>
    <w:p w:rsidR="002B3F1C" w:rsidRDefault="002B3F1C" w:rsidP="002B3F1C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bCs/>
          <w:color w:val="000000"/>
          <w:sz w:val="28"/>
          <w:szCs w:val="28"/>
        </w:rPr>
      </w:pPr>
    </w:p>
    <w:p w:rsidR="008670CD" w:rsidRPr="005A0503" w:rsidRDefault="008670CD" w:rsidP="002B3F1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A0503">
        <w:rPr>
          <w:b/>
          <w:bCs/>
          <w:color w:val="000000"/>
          <w:sz w:val="28"/>
          <w:szCs w:val="28"/>
        </w:rPr>
        <w:t>«ДВА В ОДНОМ»</w:t>
      </w:r>
    </w:p>
    <w:p w:rsidR="008670CD" w:rsidRPr="005A0503" w:rsidRDefault="008670CD" w:rsidP="002B3F1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t>На экране появляются картинки со знаком сложения между ними. Команда должна понять идеи двух картинок и дать ассоциативный результат их сложения. Балл получает команда, давшая больше правильных ответов на этом этапе.</w:t>
      </w:r>
    </w:p>
    <w:p w:rsidR="008670CD" w:rsidRPr="005A0503" w:rsidRDefault="008670CD" w:rsidP="002B3F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0503">
        <w:rPr>
          <w:noProof/>
          <w:color w:val="000000"/>
          <w:sz w:val="28"/>
          <w:szCs w:val="28"/>
        </w:rPr>
        <w:drawing>
          <wp:inline distT="0" distB="0" distL="0" distR="0" wp14:anchorId="6CE88C4D" wp14:editId="1682EBA0">
            <wp:extent cx="3414069" cy="1920414"/>
            <wp:effectExtent l="0" t="0" r="0" b="3810"/>
            <wp:docPr id="5" name="Рисунок 5" descr="t1633498473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1633498473a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576" cy="1926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0CD" w:rsidRPr="005A0503" w:rsidRDefault="008670CD" w:rsidP="002B3F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t>Подсказка: Акваланг, капсула</w:t>
      </w:r>
    </w:p>
    <w:p w:rsidR="008670CD" w:rsidRPr="005A0503" w:rsidRDefault="008670CD" w:rsidP="002B3F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t>Ответ: Миньон</w:t>
      </w:r>
    </w:p>
    <w:p w:rsidR="008670CD" w:rsidRPr="005A0503" w:rsidRDefault="008670CD" w:rsidP="008670CD">
      <w:pPr>
        <w:pStyle w:val="a3"/>
        <w:shd w:val="clear" w:color="auto" w:fill="FFFFFF"/>
        <w:rPr>
          <w:color w:val="000000"/>
          <w:sz w:val="28"/>
          <w:szCs w:val="28"/>
        </w:rPr>
      </w:pPr>
      <w:r w:rsidRPr="005A0503">
        <w:rPr>
          <w:noProof/>
          <w:color w:val="000000"/>
          <w:sz w:val="28"/>
          <w:szCs w:val="28"/>
        </w:rPr>
        <w:drawing>
          <wp:inline distT="0" distB="0" distL="0" distR="0" wp14:anchorId="305B589D" wp14:editId="343C170B">
            <wp:extent cx="3413760" cy="2250294"/>
            <wp:effectExtent l="0" t="0" r="0" b="0"/>
            <wp:docPr id="6" name="Рисунок 6" descr="t1633498473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1633498473af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908" cy="2260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0CD" w:rsidRPr="005A0503" w:rsidRDefault="008670CD" w:rsidP="002B3F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t>Подсказка:</w:t>
      </w:r>
    </w:p>
    <w:p w:rsidR="008670CD" w:rsidRPr="005A0503" w:rsidRDefault="008670CD" w:rsidP="002B3F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lastRenderedPageBreak/>
        <w:t>Скрепка, крокодил</w:t>
      </w:r>
    </w:p>
    <w:p w:rsidR="008670CD" w:rsidRPr="005A0503" w:rsidRDefault="008670CD" w:rsidP="002B3F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t>Ответ: </w:t>
      </w:r>
      <w:proofErr w:type="spellStart"/>
      <w:r w:rsidRPr="005A0503">
        <w:rPr>
          <w:color w:val="000000"/>
          <w:sz w:val="28"/>
          <w:szCs w:val="28"/>
        </w:rPr>
        <w:t>степлер</w:t>
      </w:r>
      <w:proofErr w:type="spellEnd"/>
    </w:p>
    <w:p w:rsidR="008670CD" w:rsidRPr="005A0503" w:rsidRDefault="008670CD" w:rsidP="002B3F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t> 3</w:t>
      </w:r>
      <w:r w:rsidRPr="005A0503">
        <w:rPr>
          <w:noProof/>
          <w:color w:val="000000"/>
          <w:sz w:val="28"/>
          <w:szCs w:val="28"/>
        </w:rPr>
        <w:drawing>
          <wp:inline distT="0" distB="0" distL="0" distR="0" wp14:anchorId="3B635594" wp14:editId="7F72EA79">
            <wp:extent cx="3448975" cy="1940049"/>
            <wp:effectExtent l="0" t="0" r="0" b="3175"/>
            <wp:docPr id="7" name="Рисунок 7" descr="t1633498473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1633498473ag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271" cy="1944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0CD" w:rsidRPr="005A0503" w:rsidRDefault="008670CD" w:rsidP="002B3F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t> Подсказка: Груша, мешок</w:t>
      </w:r>
    </w:p>
    <w:p w:rsidR="008670CD" w:rsidRPr="005A0503" w:rsidRDefault="008670CD" w:rsidP="002B3F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t>Ответ: Боксерская груша</w:t>
      </w:r>
    </w:p>
    <w:p w:rsidR="002B3F1C" w:rsidRDefault="002B3F1C" w:rsidP="002B3F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670CD" w:rsidRPr="005A0503" w:rsidRDefault="008670CD" w:rsidP="002B3F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t> </w:t>
      </w:r>
      <w:r w:rsidRPr="005A0503">
        <w:rPr>
          <w:b/>
          <w:bCs/>
          <w:color w:val="000000"/>
          <w:sz w:val="28"/>
          <w:szCs w:val="28"/>
        </w:rPr>
        <w:t>«КТО В КОМНАТЕ ЖИВЕТ»</w:t>
      </w:r>
    </w:p>
    <w:p w:rsidR="008670CD" w:rsidRPr="005A0503" w:rsidRDefault="008670CD" w:rsidP="002B3F1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t>На этом этапе участники должны угадать героя, живущего в комнате по нескольким картинкам. Балл получает команда, давшая больше правильных ответов на этом этапе.</w:t>
      </w:r>
    </w:p>
    <w:p w:rsidR="008670CD" w:rsidRPr="005A0503" w:rsidRDefault="008670CD" w:rsidP="002B3F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0503">
        <w:rPr>
          <w:noProof/>
          <w:color w:val="000000"/>
          <w:sz w:val="28"/>
          <w:szCs w:val="28"/>
        </w:rPr>
        <w:drawing>
          <wp:inline distT="0" distB="0" distL="0" distR="0" wp14:anchorId="6CD6E0BC" wp14:editId="7DD8386F">
            <wp:extent cx="3703723" cy="2083344"/>
            <wp:effectExtent l="0" t="0" r="0" b="0"/>
            <wp:docPr id="8" name="Рисунок 8" descr="t1633498473a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1633498473ah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001" cy="2094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0CD" w:rsidRPr="005A0503" w:rsidRDefault="008670CD" w:rsidP="002B3F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t xml:space="preserve">Подсказка: Апельсины, гармошка, </w:t>
      </w:r>
      <w:proofErr w:type="spellStart"/>
      <w:r w:rsidRPr="005A0503">
        <w:rPr>
          <w:color w:val="000000"/>
          <w:sz w:val="28"/>
          <w:szCs w:val="28"/>
        </w:rPr>
        <w:t>Крыска</w:t>
      </w:r>
      <w:proofErr w:type="spellEnd"/>
      <w:r w:rsidRPr="005A0503">
        <w:rPr>
          <w:color w:val="000000"/>
          <w:sz w:val="28"/>
          <w:szCs w:val="28"/>
        </w:rPr>
        <w:t xml:space="preserve"> Лариска</w:t>
      </w:r>
    </w:p>
    <w:p w:rsidR="008670CD" w:rsidRPr="005A0503" w:rsidRDefault="008670CD" w:rsidP="002B3F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t>Ответ: Чебурашка и крокодил Гена.</w:t>
      </w:r>
    </w:p>
    <w:p w:rsidR="008670CD" w:rsidRPr="005A0503" w:rsidRDefault="008670CD" w:rsidP="008670CD">
      <w:pPr>
        <w:pStyle w:val="a3"/>
        <w:shd w:val="clear" w:color="auto" w:fill="FFFFFF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t> 2</w:t>
      </w:r>
      <w:r w:rsidRPr="005A0503">
        <w:rPr>
          <w:noProof/>
          <w:color w:val="000000"/>
          <w:sz w:val="28"/>
          <w:szCs w:val="28"/>
        </w:rPr>
        <w:drawing>
          <wp:inline distT="0" distB="0" distL="0" distR="0" wp14:anchorId="0A788190" wp14:editId="0BC65349">
            <wp:extent cx="3503221" cy="2313308"/>
            <wp:effectExtent l="0" t="0" r="2540" b="0"/>
            <wp:docPr id="9" name="Рисунок 9" descr="t1633498473a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1633498473ai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101" cy="23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0503">
        <w:rPr>
          <w:color w:val="000000"/>
          <w:sz w:val="28"/>
          <w:szCs w:val="28"/>
        </w:rPr>
        <w:t> .</w:t>
      </w:r>
    </w:p>
    <w:p w:rsidR="008670CD" w:rsidRPr="005A0503" w:rsidRDefault="008670CD" w:rsidP="009B7D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t> Подсказка: Хрустальная туфелька, карета, платье</w:t>
      </w:r>
    </w:p>
    <w:p w:rsidR="008670CD" w:rsidRPr="005A0503" w:rsidRDefault="008670CD" w:rsidP="009B7D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lastRenderedPageBreak/>
        <w:t>Ответ: Золушка</w:t>
      </w:r>
    </w:p>
    <w:p w:rsidR="009B7D80" w:rsidRDefault="008670CD" w:rsidP="009B7D80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bCs/>
          <w:color w:val="000000"/>
          <w:sz w:val="28"/>
          <w:szCs w:val="28"/>
        </w:rPr>
      </w:pPr>
      <w:r w:rsidRPr="005A0503">
        <w:rPr>
          <w:b/>
          <w:bCs/>
          <w:color w:val="000000"/>
          <w:sz w:val="28"/>
          <w:szCs w:val="28"/>
        </w:rPr>
        <w:t xml:space="preserve"> </w:t>
      </w:r>
    </w:p>
    <w:p w:rsidR="008670CD" w:rsidRPr="005A0503" w:rsidRDefault="008670CD" w:rsidP="009B7D8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A0503">
        <w:rPr>
          <w:b/>
          <w:bCs/>
          <w:color w:val="000000"/>
          <w:sz w:val="28"/>
          <w:szCs w:val="28"/>
        </w:rPr>
        <w:t>«ЧЕГО НЕ ХВАТАЕТ»</w:t>
      </w:r>
    </w:p>
    <w:p w:rsidR="008670CD" w:rsidRPr="005A0503" w:rsidRDefault="008670CD" w:rsidP="009B7D8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t>На экране появляется картинка с недостающим элементом. Участники должны отгадать чего не хватает. Балл получает команда, давшая больше правильных ответов на этом этапе.</w:t>
      </w:r>
    </w:p>
    <w:p w:rsidR="008670CD" w:rsidRPr="005A0503" w:rsidRDefault="008670CD" w:rsidP="009B7D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0503">
        <w:rPr>
          <w:noProof/>
          <w:color w:val="000000"/>
          <w:sz w:val="28"/>
          <w:szCs w:val="28"/>
        </w:rPr>
        <w:drawing>
          <wp:inline distT="0" distB="0" distL="0" distR="0" wp14:anchorId="4C0F2F21" wp14:editId="454C985A">
            <wp:extent cx="3686175" cy="2400300"/>
            <wp:effectExtent l="0" t="0" r="9525" b="0"/>
            <wp:docPr id="10" name="Рисунок 10" descr="t1633498473a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1633498473aj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0503">
        <w:rPr>
          <w:color w:val="000000"/>
          <w:sz w:val="28"/>
          <w:szCs w:val="28"/>
        </w:rPr>
        <w:br/>
        <w:t> Ответ:</w:t>
      </w:r>
      <w:r w:rsidRPr="005A0503">
        <w:rPr>
          <w:b/>
          <w:bCs/>
          <w:color w:val="000000"/>
          <w:sz w:val="28"/>
          <w:szCs w:val="28"/>
        </w:rPr>
        <w:t> </w:t>
      </w:r>
      <w:r w:rsidRPr="005A0503">
        <w:rPr>
          <w:color w:val="000000"/>
          <w:sz w:val="28"/>
          <w:szCs w:val="28"/>
        </w:rPr>
        <w:t>Ушей у жирафа</w:t>
      </w:r>
    </w:p>
    <w:p w:rsidR="008670CD" w:rsidRPr="005A0503" w:rsidRDefault="008670CD" w:rsidP="009B7D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t> </w:t>
      </w:r>
      <w:r w:rsidRPr="005A0503">
        <w:rPr>
          <w:noProof/>
          <w:color w:val="000000"/>
          <w:sz w:val="28"/>
          <w:szCs w:val="28"/>
        </w:rPr>
        <w:drawing>
          <wp:inline distT="0" distB="0" distL="0" distR="0" wp14:anchorId="7D8FD934" wp14:editId="5C7D54FD">
            <wp:extent cx="3662878" cy="2060369"/>
            <wp:effectExtent l="0" t="0" r="0" b="0"/>
            <wp:docPr id="11" name="Рисунок 11" descr="t1633498473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1633498473ak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065" cy="206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0CD" w:rsidRPr="005A0503" w:rsidRDefault="008670CD" w:rsidP="009B7D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t> Ответ: Горб у верблюда</w:t>
      </w:r>
    </w:p>
    <w:p w:rsidR="008670CD" w:rsidRPr="005A0503" w:rsidRDefault="008670CD" w:rsidP="008670CD">
      <w:pPr>
        <w:pStyle w:val="a3"/>
        <w:shd w:val="clear" w:color="auto" w:fill="FFFFFF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t> </w:t>
      </w:r>
      <w:r w:rsidRPr="005A0503">
        <w:rPr>
          <w:noProof/>
          <w:color w:val="000000"/>
          <w:sz w:val="28"/>
          <w:szCs w:val="28"/>
        </w:rPr>
        <w:drawing>
          <wp:inline distT="0" distB="0" distL="0" distR="0" wp14:anchorId="128CA664" wp14:editId="2F526C1A">
            <wp:extent cx="3687319" cy="2074117"/>
            <wp:effectExtent l="0" t="0" r="8890" b="2540"/>
            <wp:docPr id="12" name="Рисунок 12" descr="t1633498473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1633498473al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231" cy="2083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0CD" w:rsidRPr="005A0503" w:rsidRDefault="008670CD" w:rsidP="008670CD">
      <w:pPr>
        <w:pStyle w:val="a3"/>
        <w:shd w:val="clear" w:color="auto" w:fill="FFFFFF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t>Ответ: Рога у оленя</w:t>
      </w:r>
    </w:p>
    <w:p w:rsidR="008670CD" w:rsidRPr="005A0503" w:rsidRDefault="008670CD" w:rsidP="008670CD">
      <w:pPr>
        <w:pStyle w:val="a3"/>
        <w:shd w:val="clear" w:color="auto" w:fill="FFFFFF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t> </w:t>
      </w:r>
    </w:p>
    <w:p w:rsidR="008670CD" w:rsidRPr="005A0503" w:rsidRDefault="008670CD" w:rsidP="009B7D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0503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38D7FF9A" wp14:editId="436F9737">
            <wp:extent cx="3748133" cy="2108325"/>
            <wp:effectExtent l="0" t="0" r="5080" b="6350"/>
            <wp:docPr id="13" name="Рисунок 13" descr="t1633498473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1633498473am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090" cy="2114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0CD" w:rsidRDefault="008670CD" w:rsidP="009B7D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t> </w:t>
      </w:r>
      <w:proofErr w:type="gramStart"/>
      <w:r w:rsidRPr="005A0503">
        <w:rPr>
          <w:color w:val="000000"/>
          <w:sz w:val="28"/>
          <w:szCs w:val="28"/>
        </w:rPr>
        <w:t>Ответ :</w:t>
      </w:r>
      <w:proofErr w:type="gramEnd"/>
      <w:r w:rsidRPr="005A0503">
        <w:rPr>
          <w:color w:val="000000"/>
          <w:sz w:val="28"/>
          <w:szCs w:val="28"/>
        </w:rPr>
        <w:t xml:space="preserve"> Рог у носорога.</w:t>
      </w:r>
    </w:p>
    <w:p w:rsidR="009B7D80" w:rsidRPr="005A0503" w:rsidRDefault="009B7D80" w:rsidP="009B7D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670CD" w:rsidRPr="005A0503" w:rsidRDefault="008670CD" w:rsidP="009B7D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0503">
        <w:rPr>
          <w:b/>
          <w:bCs/>
          <w:color w:val="000000"/>
          <w:sz w:val="28"/>
          <w:szCs w:val="28"/>
        </w:rPr>
        <w:t xml:space="preserve"> БЛИЦ-ЭТАП</w:t>
      </w:r>
    </w:p>
    <w:p w:rsidR="008670CD" w:rsidRPr="005A0503" w:rsidRDefault="008670CD" w:rsidP="009B7D8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t>На финальном этапе на экране изображаются картинки, в которых зашифрована фраза из детских произведений, пословиц, поговорок. Команды должны угадать, какая именно и заработать целый балл. На этом этапе по количеству баллов определяется победитель всей игры.</w:t>
      </w:r>
    </w:p>
    <w:p w:rsidR="008670CD" w:rsidRPr="005A0503" w:rsidRDefault="008670CD" w:rsidP="009B7D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t>Фраза из сказки</w:t>
      </w:r>
    </w:p>
    <w:p w:rsidR="008670CD" w:rsidRPr="005A0503" w:rsidRDefault="008670CD" w:rsidP="00DF141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0503">
        <w:rPr>
          <w:noProof/>
          <w:color w:val="000000"/>
          <w:sz w:val="28"/>
          <w:szCs w:val="28"/>
        </w:rPr>
        <w:drawing>
          <wp:inline distT="0" distB="0" distL="0" distR="0" wp14:anchorId="51759667" wp14:editId="2BA9E985">
            <wp:extent cx="3301340" cy="1855498"/>
            <wp:effectExtent l="0" t="0" r="0" b="0"/>
            <wp:docPr id="14" name="Рисунок 14" descr="t1633498473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t1633498473an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964" cy="1858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0CD" w:rsidRPr="005A0503" w:rsidRDefault="008670CD" w:rsidP="00DF141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t> Подсказка: сидит, пень, ест пирожок</w:t>
      </w:r>
    </w:p>
    <w:p w:rsidR="008670CD" w:rsidRPr="005A0503" w:rsidRDefault="008670CD" w:rsidP="00DF141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t>Ответ: Сяду на пенёк, съем пирожок! (Русская народная сказка «Маша и медведь»)</w:t>
      </w:r>
    </w:p>
    <w:p w:rsidR="008670CD" w:rsidRPr="005A0503" w:rsidRDefault="008670CD" w:rsidP="00DF141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t>Фраза из сказки</w:t>
      </w:r>
    </w:p>
    <w:p w:rsidR="008670CD" w:rsidRPr="005A0503" w:rsidRDefault="008670CD" w:rsidP="008670CD">
      <w:pPr>
        <w:pStyle w:val="a3"/>
        <w:shd w:val="clear" w:color="auto" w:fill="FFFFFF"/>
        <w:rPr>
          <w:color w:val="000000"/>
          <w:sz w:val="28"/>
          <w:szCs w:val="28"/>
        </w:rPr>
      </w:pPr>
      <w:r w:rsidRPr="005A0503">
        <w:rPr>
          <w:noProof/>
          <w:color w:val="000000"/>
          <w:sz w:val="28"/>
          <w:szCs w:val="28"/>
        </w:rPr>
        <w:drawing>
          <wp:inline distT="0" distB="0" distL="0" distR="0" wp14:anchorId="2717D6FE" wp14:editId="3B8C0D33">
            <wp:extent cx="3248891" cy="1824641"/>
            <wp:effectExtent l="0" t="0" r="8890" b="4445"/>
            <wp:docPr id="15" name="Рисунок 15" descr="t1633498473a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t1633498473ao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396" cy="1826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0CD" w:rsidRPr="005A0503" w:rsidRDefault="008670CD" w:rsidP="00DF141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t> </w:t>
      </w:r>
      <w:proofErr w:type="gramStart"/>
      <w:r w:rsidRPr="005A0503">
        <w:rPr>
          <w:color w:val="000000"/>
          <w:sz w:val="28"/>
          <w:szCs w:val="28"/>
        </w:rPr>
        <w:t>Подсказка :</w:t>
      </w:r>
      <w:proofErr w:type="gramEnd"/>
      <w:r w:rsidRPr="005A0503">
        <w:rPr>
          <w:color w:val="000000"/>
          <w:sz w:val="28"/>
          <w:szCs w:val="28"/>
        </w:rPr>
        <w:t xml:space="preserve"> избушка, курица, ножки</w:t>
      </w:r>
    </w:p>
    <w:p w:rsidR="008670CD" w:rsidRPr="005A0503" w:rsidRDefault="008670CD" w:rsidP="00DF141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t>Ответ: Избушка на курьих ножках (Русская народная сказка «Гуси-лебеди»)</w:t>
      </w:r>
    </w:p>
    <w:p w:rsidR="008670CD" w:rsidRPr="005A0503" w:rsidRDefault="008670CD" w:rsidP="008670CD">
      <w:pPr>
        <w:pStyle w:val="a3"/>
        <w:shd w:val="clear" w:color="auto" w:fill="FFFFFF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t> </w:t>
      </w:r>
    </w:p>
    <w:p w:rsidR="008670CD" w:rsidRPr="005A0503" w:rsidRDefault="008670CD" w:rsidP="008670CD">
      <w:pPr>
        <w:pStyle w:val="a3"/>
        <w:shd w:val="clear" w:color="auto" w:fill="FFFFFF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lastRenderedPageBreak/>
        <w:t>Фраза из сказки</w:t>
      </w:r>
    </w:p>
    <w:p w:rsidR="008670CD" w:rsidRPr="005A0503" w:rsidRDefault="008670CD" w:rsidP="008670CD">
      <w:pPr>
        <w:pStyle w:val="a3"/>
        <w:shd w:val="clear" w:color="auto" w:fill="FFFFFF"/>
        <w:rPr>
          <w:color w:val="000000"/>
          <w:sz w:val="28"/>
          <w:szCs w:val="28"/>
        </w:rPr>
      </w:pPr>
      <w:r w:rsidRPr="005A0503">
        <w:rPr>
          <w:noProof/>
          <w:color w:val="000000"/>
          <w:sz w:val="28"/>
          <w:szCs w:val="28"/>
        </w:rPr>
        <w:drawing>
          <wp:inline distT="0" distB="0" distL="0" distR="0" wp14:anchorId="589FA57D" wp14:editId="1AFB92D6">
            <wp:extent cx="3368347" cy="1896464"/>
            <wp:effectExtent l="0" t="0" r="3810" b="8890"/>
            <wp:docPr id="16" name="Рисунок 16" descr="t1633498473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t1633498473ap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075" cy="1908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0CD" w:rsidRPr="005A0503" w:rsidRDefault="008670CD" w:rsidP="00DF141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t> Подсказка: Я, дедушка, бабушка, уходящий человек.</w:t>
      </w:r>
    </w:p>
    <w:p w:rsidR="008670CD" w:rsidRPr="005A0503" w:rsidRDefault="008670CD" w:rsidP="00DF141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t> Ответ: Я от дедушки ушел, я от бабушки ушел. Сказка «Колобок»</w:t>
      </w:r>
    </w:p>
    <w:p w:rsidR="00DF1414" w:rsidRDefault="00DF1414" w:rsidP="00DF141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670CD" w:rsidRPr="005A0503" w:rsidRDefault="008670CD" w:rsidP="00DF141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0503">
        <w:rPr>
          <w:b/>
          <w:bCs/>
          <w:color w:val="000000"/>
          <w:sz w:val="28"/>
          <w:szCs w:val="28"/>
        </w:rPr>
        <w:t>ЗАКЛЮЧЕНИЕ</w:t>
      </w:r>
    </w:p>
    <w:p w:rsidR="008670CD" w:rsidRPr="005A0503" w:rsidRDefault="008670CD" w:rsidP="00DF141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t>После всех этапов жюри подсчитывает количество очков и выявляет победителя, оглашая результат в очках.</w:t>
      </w:r>
    </w:p>
    <w:p w:rsidR="008670CD" w:rsidRPr="005A0503" w:rsidRDefault="008670CD" w:rsidP="00DF141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t>Ведущий:</w:t>
      </w:r>
    </w:p>
    <w:p w:rsidR="008670CD" w:rsidRPr="005A0503" w:rsidRDefault="008670CD" w:rsidP="00DF141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t>Уважаемые участники!</w:t>
      </w:r>
    </w:p>
    <w:p w:rsidR="008670CD" w:rsidRPr="005A0503" w:rsidRDefault="008670CD" w:rsidP="00DF141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t>Спасибо всем!</w:t>
      </w:r>
    </w:p>
    <w:p w:rsidR="008670CD" w:rsidRPr="005A0503" w:rsidRDefault="008670CD" w:rsidP="00DF141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t>Мы были рады встрече.</w:t>
      </w:r>
    </w:p>
    <w:p w:rsidR="008670CD" w:rsidRPr="005A0503" w:rsidRDefault="008670CD" w:rsidP="00DF141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t>Участницы все были хороши.</w:t>
      </w:r>
    </w:p>
    <w:p w:rsidR="008670CD" w:rsidRPr="005A0503" w:rsidRDefault="008670CD" w:rsidP="00DF141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t>Здесь проигравших нет.</w:t>
      </w:r>
    </w:p>
    <w:p w:rsidR="008670CD" w:rsidRPr="005A0503" w:rsidRDefault="008670CD" w:rsidP="00DF141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t>Еще не вечер.</w:t>
      </w:r>
    </w:p>
    <w:p w:rsidR="008670CD" w:rsidRPr="005A0503" w:rsidRDefault="008670CD" w:rsidP="00DF141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t>Свершенья новые</w:t>
      </w:r>
    </w:p>
    <w:p w:rsidR="008670CD" w:rsidRPr="005A0503" w:rsidRDefault="008670CD" w:rsidP="00DF141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0503">
        <w:rPr>
          <w:color w:val="000000"/>
          <w:sz w:val="28"/>
          <w:szCs w:val="28"/>
        </w:rPr>
        <w:t>Нас ждут всех впереди!</w:t>
      </w:r>
    </w:p>
    <w:p w:rsidR="008670CD" w:rsidRPr="005A0503" w:rsidRDefault="008670CD">
      <w:pPr>
        <w:rPr>
          <w:rFonts w:ascii="Times New Roman" w:hAnsi="Times New Roman" w:cs="Times New Roman"/>
          <w:sz w:val="28"/>
          <w:szCs w:val="28"/>
        </w:rPr>
      </w:pPr>
    </w:p>
    <w:sectPr w:rsidR="008670CD" w:rsidRPr="005A0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F1B"/>
    <w:rsid w:val="002B3F1C"/>
    <w:rsid w:val="0031288F"/>
    <w:rsid w:val="00437A9A"/>
    <w:rsid w:val="005A0503"/>
    <w:rsid w:val="005A7B1C"/>
    <w:rsid w:val="006215BB"/>
    <w:rsid w:val="00785783"/>
    <w:rsid w:val="008670CD"/>
    <w:rsid w:val="008F4FF2"/>
    <w:rsid w:val="009B7D80"/>
    <w:rsid w:val="00A2296B"/>
    <w:rsid w:val="00AA6C03"/>
    <w:rsid w:val="00AF7F1B"/>
    <w:rsid w:val="00DF1414"/>
    <w:rsid w:val="00E7004D"/>
    <w:rsid w:val="00ED3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E7CD30-820F-4DAA-BA43-A1C03CB88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5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2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ЕкатеринаЗав</dc:creator>
  <cp:keywords/>
  <dc:description/>
  <cp:lastModifiedBy>ЕкатеринаЗав</cp:lastModifiedBy>
  <cp:revision>7</cp:revision>
  <dcterms:created xsi:type="dcterms:W3CDTF">2023-04-05T07:35:00Z</dcterms:created>
  <dcterms:modified xsi:type="dcterms:W3CDTF">2023-05-02T03:19:00Z</dcterms:modified>
</cp:coreProperties>
</file>